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E385" w14:textId="22D8C7F5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Логопедическое </w:t>
      </w:r>
      <w:r w:rsidR="00E06147" w:rsidRPr="004505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подгрупповое </w:t>
      </w:r>
      <w:r w:rsidRPr="004505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занятие</w:t>
      </w:r>
    </w:p>
    <w:p w14:paraId="667B3FC1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 1 классе по постановке звука «С»</w:t>
      </w:r>
    </w:p>
    <w:p w14:paraId="2149B22C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Тема: </w:t>
      </w: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Автоматизация звука «С». Продукты питания.</w:t>
      </w:r>
    </w:p>
    <w:p w14:paraId="2344FA68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Цели: </w:t>
      </w: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Закреплять произношение звука «с» в открытых слогах типа </w:t>
      </w:r>
      <w:proofErr w:type="spellStart"/>
      <w:r w:rsidRPr="0045052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са</w:t>
      </w:r>
      <w:proofErr w:type="spellEnd"/>
      <w:r w:rsidRPr="0045052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, со, су, </w:t>
      </w:r>
      <w:proofErr w:type="spellStart"/>
      <w:r w:rsidRPr="0045052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сы</w:t>
      </w:r>
      <w:proofErr w:type="spellEnd"/>
      <w:r w:rsidRPr="0045052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; </w:t>
      </w: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словах и предложениях.</w:t>
      </w:r>
    </w:p>
    <w:p w14:paraId="28473901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Развивать подвижность артикуляционного аппарата, силу выдоха, голоса.</w:t>
      </w:r>
    </w:p>
    <w:p w14:paraId="4F62B14E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Развивать фонематический слух.</w:t>
      </w:r>
    </w:p>
    <w:p w14:paraId="1838E44A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Способствовать формированию фонематического восприятия:</w:t>
      </w:r>
    </w:p>
    <w:p w14:paraId="599AB463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умение определять место звука «с» в слове;</w:t>
      </w:r>
    </w:p>
    <w:p w14:paraId="1F071B13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количество звуков в словах.</w:t>
      </w:r>
    </w:p>
    <w:p w14:paraId="6EA66AF6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Коррекция мышления, на основе упражнений в подборе обобщающих слов, исключении лишнего.</w:t>
      </w:r>
    </w:p>
    <w:p w14:paraId="01624F04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Воспитывать желание говорить красиво и правильно.</w:t>
      </w:r>
    </w:p>
    <w:p w14:paraId="337DF271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Ход занятия: I. Организационный момент.</w:t>
      </w:r>
    </w:p>
    <w:p w14:paraId="01CAB66B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II. Объявление целей занятия.</w:t>
      </w:r>
    </w:p>
    <w:p w14:paraId="58C4CBEC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Послушайте слова. Какой звук чаще слышите в словах?</w:t>
      </w:r>
    </w:p>
    <w:p w14:paraId="01429923" w14:textId="06F9A9D8" w:rsidR="00E06147" w:rsidRPr="0045052F" w:rsidRDefault="00E06147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сок, сырники, сыр, сосиска, сахар</w:t>
      </w:r>
    </w:p>
    <w:p w14:paraId="170C28C5" w14:textId="68D66E75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Правильно, звук «с». Сегодня продолжим учиться </w:t>
      </w:r>
      <w:r w:rsidR="00E06147"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правильно произносить</w:t>
      </w: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звук «с».</w:t>
      </w:r>
    </w:p>
    <w:p w14:paraId="4884C0AB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Как можно </w:t>
      </w:r>
      <w:proofErr w:type="gramStart"/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назвать одним словом</w:t>
      </w:r>
      <w:proofErr w:type="gramEnd"/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эти слова? </w:t>
      </w:r>
      <w:r w:rsidRPr="0045052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(продукты питания).</w:t>
      </w:r>
    </w:p>
    <w:p w14:paraId="27E03551" w14:textId="676C59A4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Помогут нам сегодня в этом Соня и </w:t>
      </w:r>
      <w:r w:rsidR="00E06147"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Сережа</w:t>
      </w: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Логопед вывешивает картинки девочки и мальчика.</w:t>
      </w:r>
      <w:r w:rsidR="00E06147"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(см в приложении) </w:t>
      </w:r>
    </w:p>
    <w:p w14:paraId="5F6A2C0E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 какого звука начинаются их имена? </w:t>
      </w:r>
      <w:r w:rsidRPr="0045052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(с)</w:t>
      </w:r>
    </w:p>
    <w:p w14:paraId="072907CE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III. Нормализация мышечного тонуса.</w:t>
      </w:r>
    </w:p>
    <w:p w14:paraId="4C1D20D5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Встали, встряхнули руки, свободно покачали ими, погладили.</w:t>
      </w:r>
    </w:p>
    <w:p w14:paraId="148171A9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IV. Упражнения на развитие дыхания.</w:t>
      </w:r>
    </w:p>
    <w:p w14:paraId="7F51400F" w14:textId="77777777" w:rsidR="00E06147" w:rsidRPr="0045052F" w:rsidRDefault="00E06147" w:rsidP="0045052F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052F">
        <w:rPr>
          <w:rStyle w:val="c0"/>
          <w:sz w:val="28"/>
          <w:szCs w:val="28"/>
        </w:rPr>
        <w:t>Выполнять стоя. Спокойно вдохнуть через нос и также спокойно выдохнуть через рот</w:t>
      </w:r>
      <w:r w:rsidRPr="0045052F">
        <w:rPr>
          <w:rStyle w:val="c2"/>
          <w:b/>
          <w:bCs/>
          <w:sz w:val="28"/>
          <w:szCs w:val="28"/>
        </w:rPr>
        <w:t>.</w:t>
      </w:r>
    </w:p>
    <w:p w14:paraId="6B136AD2" w14:textId="77777777" w:rsidR="00E06147" w:rsidRPr="0045052F" w:rsidRDefault="00E06147" w:rsidP="0045052F">
      <w:pPr>
        <w:pStyle w:val="c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052F">
        <w:rPr>
          <w:rStyle w:val="c0"/>
          <w:sz w:val="28"/>
          <w:szCs w:val="28"/>
        </w:rPr>
        <w:t>Я подую высоко,</w:t>
      </w:r>
    </w:p>
    <w:p w14:paraId="62F5DF5E" w14:textId="77777777" w:rsidR="00E06147" w:rsidRPr="0045052F" w:rsidRDefault="00E06147" w:rsidP="0045052F">
      <w:pPr>
        <w:pStyle w:val="c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052F">
        <w:rPr>
          <w:rStyle w:val="c0"/>
          <w:sz w:val="28"/>
          <w:szCs w:val="28"/>
        </w:rPr>
        <w:t>(Руки поднять вверх, встать на носки, подуть.)</w:t>
      </w:r>
    </w:p>
    <w:p w14:paraId="0D86F457" w14:textId="77777777" w:rsidR="00E06147" w:rsidRPr="0045052F" w:rsidRDefault="00E06147" w:rsidP="0045052F">
      <w:pPr>
        <w:pStyle w:val="c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052F">
        <w:rPr>
          <w:rStyle w:val="c0"/>
          <w:sz w:val="28"/>
          <w:szCs w:val="28"/>
        </w:rPr>
        <w:t>Я подую низко,</w:t>
      </w:r>
    </w:p>
    <w:p w14:paraId="0D586342" w14:textId="77777777" w:rsidR="00E06147" w:rsidRPr="0045052F" w:rsidRDefault="00E06147" w:rsidP="0045052F">
      <w:pPr>
        <w:pStyle w:val="c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052F">
        <w:rPr>
          <w:rStyle w:val="c0"/>
          <w:sz w:val="28"/>
          <w:szCs w:val="28"/>
        </w:rPr>
        <w:t>(Руки перед собой, присесть и подуть.)</w:t>
      </w:r>
    </w:p>
    <w:p w14:paraId="12E4908E" w14:textId="77777777" w:rsidR="00E06147" w:rsidRPr="0045052F" w:rsidRDefault="00E06147" w:rsidP="0045052F">
      <w:pPr>
        <w:pStyle w:val="c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052F">
        <w:rPr>
          <w:rStyle w:val="c0"/>
          <w:sz w:val="28"/>
          <w:szCs w:val="28"/>
        </w:rPr>
        <w:t>Я подую далеко,</w:t>
      </w:r>
    </w:p>
    <w:p w14:paraId="658A4630" w14:textId="77777777" w:rsidR="00E06147" w:rsidRPr="0045052F" w:rsidRDefault="00E06147" w:rsidP="0045052F">
      <w:pPr>
        <w:pStyle w:val="c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052F">
        <w:rPr>
          <w:rStyle w:val="c0"/>
          <w:sz w:val="28"/>
          <w:szCs w:val="28"/>
        </w:rPr>
        <w:t>(Руки перед собой, наклониться вперед, подуть.)</w:t>
      </w:r>
    </w:p>
    <w:p w14:paraId="04B39EE5" w14:textId="77777777" w:rsidR="00E06147" w:rsidRPr="0045052F" w:rsidRDefault="00E06147" w:rsidP="0045052F">
      <w:pPr>
        <w:pStyle w:val="c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052F">
        <w:rPr>
          <w:rStyle w:val="c0"/>
          <w:sz w:val="28"/>
          <w:szCs w:val="28"/>
        </w:rPr>
        <w:t>Я подую близко.</w:t>
      </w:r>
    </w:p>
    <w:p w14:paraId="555B465B" w14:textId="7B485F11" w:rsidR="00E06147" w:rsidRPr="0045052F" w:rsidRDefault="00E06147" w:rsidP="0045052F">
      <w:pPr>
        <w:pStyle w:val="c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052F">
        <w:rPr>
          <w:rStyle w:val="c0"/>
          <w:sz w:val="28"/>
          <w:szCs w:val="28"/>
        </w:rPr>
        <w:lastRenderedPageBreak/>
        <w:t>(Руки положить на грудь и подуть на них.)</w:t>
      </w:r>
    </w:p>
    <w:p w14:paraId="159807B2" w14:textId="1FE9547F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V. Массаж лица.</w:t>
      </w:r>
    </w:p>
    <w:p w14:paraId="2E4BE5AB" w14:textId="77777777" w:rsidR="00E06147" w:rsidRPr="00E06147" w:rsidRDefault="00E06147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61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Ручки растираем                    дети потирают ладони</w:t>
      </w:r>
    </w:p>
    <w:p w14:paraId="30B68CD7" w14:textId="77777777" w:rsidR="00E06147" w:rsidRPr="00E06147" w:rsidRDefault="00E06147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61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</w:t>
      </w:r>
      <w:proofErr w:type="gramStart"/>
      <w:r w:rsidRPr="00E061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разогреваем,   </w:t>
      </w:r>
      <w:proofErr w:type="gramEnd"/>
      <w:r w:rsidRPr="00E061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               хлопают в ладоши.</w:t>
      </w:r>
    </w:p>
    <w:p w14:paraId="6645E507" w14:textId="77777777" w:rsidR="00E06147" w:rsidRPr="00E06147" w:rsidRDefault="00E06147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61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лицо теплом своим                                       </w:t>
      </w:r>
    </w:p>
    <w:p w14:paraId="656CA932" w14:textId="040587EA" w:rsidR="00E06147" w:rsidRPr="00E06147" w:rsidRDefault="00E06147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61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Нежно умываем.                  разогретыми ладошками проводят</w:t>
      </w:r>
      <w:r w:rsidR="00471240"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061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лицу   сверху вниз</w:t>
      </w:r>
    </w:p>
    <w:p w14:paraId="14A3D25C" w14:textId="77777777" w:rsidR="00E06147" w:rsidRPr="00E06147" w:rsidRDefault="00E06147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61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Пальчики сгребают               </w:t>
      </w:r>
      <w:proofErr w:type="spellStart"/>
      <w:r w:rsidRPr="00E061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граблеобразными</w:t>
      </w:r>
      <w:proofErr w:type="spellEnd"/>
      <w:r w:rsidRPr="00E061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движениями проводят</w:t>
      </w:r>
    </w:p>
    <w:p w14:paraId="3A109280" w14:textId="608701F4" w:rsidR="00E06147" w:rsidRPr="00E06147" w:rsidRDefault="00E06147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61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 плохие мысли.                пальцами от середины лба к вискам.</w:t>
      </w:r>
    </w:p>
    <w:p w14:paraId="28D0FE8F" w14:textId="77777777" w:rsidR="00E06147" w:rsidRPr="00E06147" w:rsidRDefault="00E06147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61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Ушки </w:t>
      </w:r>
      <w:proofErr w:type="gramStart"/>
      <w:r w:rsidRPr="00E061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растираем                    Растирают</w:t>
      </w:r>
      <w:proofErr w:type="gramEnd"/>
      <w:r w:rsidRPr="00E061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пальцами ушные раковины</w:t>
      </w:r>
    </w:p>
    <w:p w14:paraId="74C2876B" w14:textId="77777777" w:rsidR="00E06147" w:rsidRPr="00E06147" w:rsidRDefault="00E06147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61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Сверху вниз мы быстро.       по краю сверху вниз.</w:t>
      </w:r>
    </w:p>
    <w:p w14:paraId="65D1FB0C" w14:textId="77777777" w:rsidR="00E06147" w:rsidRPr="00E06147" w:rsidRDefault="00E06147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61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Их вперёд сгибаем,</w:t>
      </w:r>
    </w:p>
    <w:p w14:paraId="59EA0F2E" w14:textId="591FD97B" w:rsidR="00E06147" w:rsidRPr="00E06147" w:rsidRDefault="00E06147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61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Тянем вниз за мочки,</w:t>
      </w:r>
    </w:p>
    <w:p w14:paraId="03553E24" w14:textId="77777777" w:rsidR="00E06147" w:rsidRPr="00E06147" w:rsidRDefault="00E06147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61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потом руками</w:t>
      </w:r>
    </w:p>
    <w:p w14:paraId="783DAA2A" w14:textId="77777777" w:rsidR="00E06147" w:rsidRPr="00E06147" w:rsidRDefault="00E06147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61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Трогаем мы щёчки.               Легко похлопывают щёки ладошками</w:t>
      </w:r>
    </w:p>
    <w:p w14:paraId="046BF75B" w14:textId="22740A6F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FD20AC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VI. Развитие мелкой моторики.</w:t>
      </w:r>
    </w:p>
    <w:p w14:paraId="78E2DACE" w14:textId="77777777" w:rsidR="00471240" w:rsidRPr="0045052F" w:rsidRDefault="00471240" w:rsidP="0045052F">
      <w:pPr>
        <w:pStyle w:val="c6"/>
        <w:shd w:val="clear" w:color="auto" w:fill="FFFFFF"/>
        <w:spacing w:before="0" w:beforeAutospacing="0" w:after="0" w:afterAutospacing="0"/>
        <w:ind w:left="-180"/>
        <w:jc w:val="both"/>
        <w:rPr>
          <w:sz w:val="28"/>
          <w:szCs w:val="28"/>
        </w:rPr>
      </w:pPr>
      <w:r w:rsidRPr="0045052F">
        <w:rPr>
          <w:rStyle w:val="c8"/>
          <w:b/>
          <w:bCs/>
          <w:sz w:val="28"/>
          <w:szCs w:val="28"/>
        </w:rPr>
        <w:t>МЫ ГОТОВИМ</w:t>
      </w:r>
    </w:p>
    <w:p w14:paraId="31F11A8E" w14:textId="77777777" w:rsidR="00471240" w:rsidRPr="0045052F" w:rsidRDefault="00471240" w:rsidP="0045052F">
      <w:pPr>
        <w:pStyle w:val="c6"/>
        <w:shd w:val="clear" w:color="auto" w:fill="FFFFFF"/>
        <w:spacing w:before="0" w:beforeAutospacing="0" w:after="0" w:afterAutospacing="0"/>
        <w:ind w:left="-180"/>
        <w:jc w:val="both"/>
        <w:rPr>
          <w:sz w:val="28"/>
          <w:szCs w:val="28"/>
        </w:rPr>
      </w:pPr>
      <w:r w:rsidRPr="0045052F">
        <w:rPr>
          <w:rStyle w:val="c0"/>
          <w:sz w:val="28"/>
          <w:szCs w:val="28"/>
        </w:rPr>
        <w:t>Мы варили суп-суп                 </w:t>
      </w:r>
      <w:r w:rsidRPr="0045052F">
        <w:rPr>
          <w:rStyle w:val="c3"/>
          <w:i/>
          <w:iCs/>
          <w:sz w:val="28"/>
          <w:szCs w:val="28"/>
        </w:rPr>
        <w:t>Потираем ладошки друг о друга</w:t>
      </w:r>
    </w:p>
    <w:p w14:paraId="09948E09" w14:textId="77777777" w:rsidR="00471240" w:rsidRPr="0045052F" w:rsidRDefault="00471240" w:rsidP="0045052F">
      <w:pPr>
        <w:pStyle w:val="c6"/>
        <w:shd w:val="clear" w:color="auto" w:fill="FFFFFF"/>
        <w:spacing w:before="0" w:beforeAutospacing="0" w:after="0" w:afterAutospacing="0"/>
        <w:ind w:left="-180"/>
        <w:jc w:val="both"/>
        <w:rPr>
          <w:sz w:val="28"/>
          <w:szCs w:val="28"/>
        </w:rPr>
      </w:pPr>
      <w:r w:rsidRPr="0045052F">
        <w:rPr>
          <w:rStyle w:val="c0"/>
          <w:sz w:val="28"/>
          <w:szCs w:val="28"/>
        </w:rPr>
        <w:t>Из перловых круп-круп</w:t>
      </w:r>
      <w:r w:rsidRPr="0045052F">
        <w:rPr>
          <w:rStyle w:val="c3"/>
          <w:i/>
          <w:iCs/>
          <w:sz w:val="28"/>
          <w:szCs w:val="28"/>
        </w:rPr>
        <w:t>.         Пальцы сложены в щепоть (насыпаем крупу)</w:t>
      </w:r>
    </w:p>
    <w:p w14:paraId="23199795" w14:textId="77777777" w:rsidR="00471240" w:rsidRPr="0045052F" w:rsidRDefault="00471240" w:rsidP="0045052F">
      <w:pPr>
        <w:pStyle w:val="c6"/>
        <w:shd w:val="clear" w:color="auto" w:fill="FFFFFF"/>
        <w:spacing w:before="0" w:beforeAutospacing="0" w:after="0" w:afterAutospacing="0"/>
        <w:ind w:left="-180"/>
        <w:jc w:val="both"/>
        <w:rPr>
          <w:sz w:val="28"/>
          <w:szCs w:val="28"/>
        </w:rPr>
      </w:pPr>
      <w:r w:rsidRPr="0045052F">
        <w:rPr>
          <w:rStyle w:val="c0"/>
          <w:sz w:val="28"/>
          <w:szCs w:val="28"/>
        </w:rPr>
        <w:t xml:space="preserve">Получилась </w:t>
      </w:r>
      <w:proofErr w:type="gramStart"/>
      <w:r w:rsidRPr="0045052F">
        <w:rPr>
          <w:rStyle w:val="c0"/>
          <w:sz w:val="28"/>
          <w:szCs w:val="28"/>
        </w:rPr>
        <w:t xml:space="preserve">каша,   </w:t>
      </w:r>
      <w:proofErr w:type="gramEnd"/>
      <w:r w:rsidRPr="0045052F">
        <w:rPr>
          <w:rStyle w:val="c0"/>
          <w:sz w:val="28"/>
          <w:szCs w:val="28"/>
        </w:rPr>
        <w:t>                </w:t>
      </w:r>
      <w:r w:rsidRPr="0045052F">
        <w:rPr>
          <w:rStyle w:val="c3"/>
          <w:i/>
          <w:iCs/>
          <w:sz w:val="28"/>
          <w:szCs w:val="28"/>
        </w:rPr>
        <w:t>Хлопки.</w:t>
      </w:r>
    </w:p>
    <w:p w14:paraId="27D8FE54" w14:textId="77777777" w:rsidR="00471240" w:rsidRPr="0045052F" w:rsidRDefault="00471240" w:rsidP="0045052F">
      <w:pPr>
        <w:pStyle w:val="c6"/>
        <w:shd w:val="clear" w:color="auto" w:fill="FFFFFF"/>
        <w:spacing w:before="0" w:beforeAutospacing="0" w:after="0" w:afterAutospacing="0"/>
        <w:ind w:left="-180"/>
        <w:jc w:val="both"/>
        <w:rPr>
          <w:sz w:val="28"/>
          <w:szCs w:val="28"/>
        </w:rPr>
      </w:pPr>
      <w:r w:rsidRPr="0045052F">
        <w:rPr>
          <w:rStyle w:val="c0"/>
          <w:sz w:val="28"/>
          <w:szCs w:val="28"/>
        </w:rPr>
        <w:t>То-то горе наше.                     </w:t>
      </w:r>
      <w:r w:rsidRPr="0045052F">
        <w:rPr>
          <w:rStyle w:val="c3"/>
          <w:i/>
          <w:iCs/>
          <w:sz w:val="28"/>
          <w:szCs w:val="28"/>
        </w:rPr>
        <w:t>Хватаемся за голову.</w:t>
      </w:r>
    </w:p>
    <w:p w14:paraId="4AA1B621" w14:textId="77777777" w:rsidR="00471240" w:rsidRPr="0045052F" w:rsidRDefault="00471240" w:rsidP="0045052F">
      <w:pPr>
        <w:pStyle w:val="c6"/>
        <w:shd w:val="clear" w:color="auto" w:fill="FFFFFF"/>
        <w:spacing w:before="0" w:beforeAutospacing="0" w:after="0" w:afterAutospacing="0"/>
        <w:ind w:left="-180"/>
        <w:jc w:val="both"/>
        <w:rPr>
          <w:sz w:val="28"/>
          <w:szCs w:val="28"/>
        </w:rPr>
      </w:pPr>
      <w:r w:rsidRPr="0045052F">
        <w:rPr>
          <w:rStyle w:val="c0"/>
          <w:sz w:val="28"/>
          <w:szCs w:val="28"/>
        </w:rPr>
        <w:t xml:space="preserve">Замесили </w:t>
      </w:r>
      <w:proofErr w:type="gramStart"/>
      <w:r w:rsidRPr="0045052F">
        <w:rPr>
          <w:rStyle w:val="c0"/>
          <w:sz w:val="28"/>
          <w:szCs w:val="28"/>
        </w:rPr>
        <w:t xml:space="preserve">тесто,   </w:t>
      </w:r>
      <w:proofErr w:type="gramEnd"/>
      <w:r w:rsidRPr="0045052F">
        <w:rPr>
          <w:rStyle w:val="c0"/>
          <w:sz w:val="28"/>
          <w:szCs w:val="28"/>
        </w:rPr>
        <w:t>                    </w:t>
      </w:r>
      <w:r w:rsidRPr="0045052F">
        <w:rPr>
          <w:rStyle w:val="c3"/>
          <w:i/>
          <w:iCs/>
          <w:sz w:val="28"/>
          <w:szCs w:val="28"/>
        </w:rPr>
        <w:t>Сжимаем и разжимаем пальцы.</w:t>
      </w:r>
    </w:p>
    <w:p w14:paraId="38D4F31F" w14:textId="77777777" w:rsidR="00471240" w:rsidRPr="0045052F" w:rsidRDefault="00471240" w:rsidP="0045052F">
      <w:pPr>
        <w:pStyle w:val="c6"/>
        <w:shd w:val="clear" w:color="auto" w:fill="FFFFFF"/>
        <w:spacing w:before="0" w:beforeAutospacing="0" w:after="0" w:afterAutospacing="0"/>
        <w:ind w:left="-180"/>
        <w:jc w:val="both"/>
        <w:rPr>
          <w:sz w:val="28"/>
          <w:szCs w:val="28"/>
        </w:rPr>
      </w:pPr>
      <w:r w:rsidRPr="0045052F">
        <w:rPr>
          <w:rStyle w:val="c0"/>
          <w:sz w:val="28"/>
          <w:szCs w:val="28"/>
        </w:rPr>
        <w:t>А оно ни с места.                     </w:t>
      </w:r>
      <w:r w:rsidRPr="0045052F">
        <w:rPr>
          <w:rStyle w:val="c3"/>
          <w:i/>
          <w:iCs/>
          <w:sz w:val="28"/>
          <w:szCs w:val="28"/>
        </w:rPr>
        <w:t>Опустить руки</w:t>
      </w:r>
    </w:p>
    <w:p w14:paraId="5C7FABA6" w14:textId="77777777" w:rsidR="00471240" w:rsidRPr="0045052F" w:rsidRDefault="00471240" w:rsidP="0045052F">
      <w:pPr>
        <w:pStyle w:val="c6"/>
        <w:shd w:val="clear" w:color="auto" w:fill="FFFFFF"/>
        <w:spacing w:before="0" w:beforeAutospacing="0" w:after="0" w:afterAutospacing="0"/>
        <w:ind w:left="-180"/>
        <w:jc w:val="both"/>
        <w:rPr>
          <w:sz w:val="28"/>
          <w:szCs w:val="28"/>
        </w:rPr>
      </w:pPr>
      <w:r w:rsidRPr="0045052F">
        <w:rPr>
          <w:rStyle w:val="c0"/>
          <w:sz w:val="28"/>
          <w:szCs w:val="28"/>
        </w:rPr>
        <w:t xml:space="preserve">Замесили на </w:t>
      </w:r>
      <w:proofErr w:type="gramStart"/>
      <w:r w:rsidRPr="0045052F">
        <w:rPr>
          <w:rStyle w:val="c0"/>
          <w:sz w:val="28"/>
          <w:szCs w:val="28"/>
        </w:rPr>
        <w:t>дрожжах</w:t>
      </w:r>
      <w:proofErr w:type="gramEnd"/>
      <w:r w:rsidRPr="0045052F">
        <w:rPr>
          <w:rStyle w:val="c0"/>
          <w:sz w:val="28"/>
          <w:szCs w:val="28"/>
        </w:rPr>
        <w:t xml:space="preserve">             </w:t>
      </w:r>
      <w:r w:rsidRPr="0045052F">
        <w:rPr>
          <w:rStyle w:val="c3"/>
          <w:i/>
          <w:iCs/>
          <w:sz w:val="28"/>
          <w:szCs w:val="28"/>
        </w:rPr>
        <w:t>Сжимаем и разжимаем пальцы</w:t>
      </w:r>
    </w:p>
    <w:p w14:paraId="28E8F2C5" w14:textId="77777777" w:rsidR="00471240" w:rsidRPr="0045052F" w:rsidRDefault="00471240" w:rsidP="0045052F">
      <w:pPr>
        <w:pStyle w:val="c6"/>
        <w:shd w:val="clear" w:color="auto" w:fill="FFFFFF"/>
        <w:spacing w:before="0" w:beforeAutospacing="0" w:after="0" w:afterAutospacing="0"/>
        <w:ind w:left="-180"/>
        <w:jc w:val="both"/>
        <w:rPr>
          <w:sz w:val="28"/>
          <w:szCs w:val="28"/>
        </w:rPr>
      </w:pPr>
      <w:r w:rsidRPr="0045052F">
        <w:rPr>
          <w:rStyle w:val="c0"/>
          <w:sz w:val="28"/>
          <w:szCs w:val="28"/>
        </w:rPr>
        <w:t>Не удержишь на вожжах!       </w:t>
      </w:r>
      <w:r w:rsidRPr="0045052F">
        <w:rPr>
          <w:rStyle w:val="c3"/>
          <w:i/>
          <w:iCs/>
          <w:sz w:val="28"/>
          <w:szCs w:val="28"/>
        </w:rPr>
        <w:t>Расставляем руки в стороны, как будто хотим</w:t>
      </w:r>
    </w:p>
    <w:p w14:paraId="00EE1221" w14:textId="5316040F" w:rsidR="00471240" w:rsidRPr="0045052F" w:rsidRDefault="00471240" w:rsidP="0045052F">
      <w:pPr>
        <w:pStyle w:val="c6"/>
        <w:shd w:val="clear" w:color="auto" w:fill="FFFFFF"/>
        <w:spacing w:before="0" w:beforeAutospacing="0" w:after="0" w:afterAutospacing="0"/>
        <w:ind w:left="-180"/>
        <w:jc w:val="both"/>
        <w:rPr>
          <w:sz w:val="28"/>
          <w:szCs w:val="28"/>
        </w:rPr>
      </w:pPr>
      <w:r w:rsidRPr="0045052F">
        <w:rPr>
          <w:rStyle w:val="c3"/>
          <w:i/>
          <w:iCs/>
          <w:sz w:val="28"/>
          <w:szCs w:val="28"/>
        </w:rPr>
        <w:t>                                                  удержать.</w:t>
      </w:r>
    </w:p>
    <w:p w14:paraId="7E2AB06B" w14:textId="0EA68DF8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VII. Изолированное произношение звука.</w:t>
      </w:r>
    </w:p>
    <w:p w14:paraId="46BEED62" w14:textId="37250606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Соня и </w:t>
      </w:r>
      <w:proofErr w:type="gramStart"/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471240"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ережа </w:t>
      </w: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хотят</w:t>
      </w:r>
      <w:proofErr w:type="gramEnd"/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услышать, как вы научились говорить звук «с». Утрированное произношение звука.</w:t>
      </w:r>
    </w:p>
    <w:p w14:paraId="25A5B3D3" w14:textId="012C51F3" w:rsidR="00D37E20" w:rsidRPr="0045052F" w:rsidRDefault="0047124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VII</w:t>
      </w:r>
      <w:r w:rsidRPr="004505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I</w:t>
      </w:r>
      <w:r w:rsidR="00D37E20" w:rsidRPr="004505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 Артикуляционная гимнастика.</w:t>
      </w:r>
    </w:p>
    <w:p w14:paraId="60F07CB8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Хорошо, но чтоб ещё лучше говорить, сделаем гимнастику.</w:t>
      </w:r>
    </w:p>
    <w:p w14:paraId="04ED7B3C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губ: «Улыбка» - «Трубочка» (3 раза).</w:t>
      </w:r>
    </w:p>
    <w:p w14:paraId="259D5EDA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языка: «Иголочка», «Почистим зубки», «Кошечка сердится».</w:t>
      </w:r>
    </w:p>
    <w:p w14:paraId="214C9190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выработки плавной воздушной струи: «Подуем на чай»</w:t>
      </w:r>
    </w:p>
    <w:p w14:paraId="1178F5EA" w14:textId="1C5092EC" w:rsidR="00D37E20" w:rsidRPr="0045052F" w:rsidRDefault="0047124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I</w:t>
      </w:r>
      <w:r w:rsidR="00D37E20" w:rsidRPr="004505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X. Анализ артикуляции звука.</w:t>
      </w:r>
    </w:p>
    <w:p w14:paraId="687ED91D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Давайте, ещё раз произнесём звук «с» перед зеркалом.</w:t>
      </w:r>
    </w:p>
    <w:p w14:paraId="655C15D5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Скажите, как произносили звук «с»?</w:t>
      </w:r>
    </w:p>
    <w:p w14:paraId="18BE8697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Дети рассказывают по плану-схеме, говоря о положении губ, зубов, языка, о воздушной струе (опираясь на тактильные ощущения тыльной стороны ладошки).</w:t>
      </w:r>
    </w:p>
    <w:p w14:paraId="603E0C25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Что ещё знаем про звук «с»? </w:t>
      </w:r>
      <w:r w:rsidRPr="0045052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(согласный, твёрдый и глухой).</w:t>
      </w:r>
    </w:p>
    <w:p w14:paraId="02B0524B" w14:textId="1106F5CA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Молодцы, вы всё сказали правильно.</w:t>
      </w:r>
    </w:p>
    <w:p w14:paraId="4151B9D3" w14:textId="5A2131B0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X. Автоматизация звука в слогах.</w:t>
      </w:r>
    </w:p>
    <w:p w14:paraId="3794DD72" w14:textId="234C3642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Решил звук «с» сходить в гости к гласным (чтение слогов с длительным произношением звука</w:t>
      </w:r>
      <w:r w:rsidR="00E06147"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см в приложении)</w:t>
      </w:r>
    </w:p>
    <w:p w14:paraId="65001F13" w14:textId="467C1CFE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XI. Упражнения на развитие фонематического слуха.</w:t>
      </w:r>
    </w:p>
    <w:p w14:paraId="50B512BD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Решил звук «с» спрятаться среди других, узнайте его и хлопните в ладоши.</w:t>
      </w:r>
    </w:p>
    <w:p w14:paraId="4D9CB9A5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Логопед произносит ряд </w:t>
      </w: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звуков</w:t>
      </w: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с, </w:t>
      </w:r>
      <w:proofErr w:type="spellStart"/>
      <w:proofErr w:type="gramStart"/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ш,п</w:t>
      </w:r>
      <w:proofErr w:type="gramEnd"/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,р,с,х,в,с</w:t>
      </w:r>
      <w:proofErr w:type="spellEnd"/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и т.д.</w:t>
      </w:r>
    </w:p>
    <w:p w14:paraId="108AD8BE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слогов</w:t>
      </w: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</w:t>
      </w:r>
      <w:proofErr w:type="spellEnd"/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па, су, во, </w:t>
      </w:r>
      <w:proofErr w:type="spellStart"/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шо</w:t>
      </w:r>
      <w:proofErr w:type="spellEnd"/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сы</w:t>
      </w:r>
      <w:proofErr w:type="spellEnd"/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т.д.</w:t>
      </w:r>
    </w:p>
    <w:p w14:paraId="39A9B6C8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слов: сыр, зонт, собака, колбаса, рыба, шуба, лиса, кусок, сухарь.</w:t>
      </w:r>
    </w:p>
    <w:p w14:paraId="3ED5F49E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Молодцы, справились с заданием.</w:t>
      </w:r>
    </w:p>
    <w:p w14:paraId="311622B2" w14:textId="22711B96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XII. Развитие фонематического восприятия.</w:t>
      </w:r>
    </w:p>
    <w:p w14:paraId="393DE393" w14:textId="77777777" w:rsidR="00D37E20" w:rsidRPr="0045052F" w:rsidRDefault="00D37E20" w:rsidP="0045052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Работа со </w:t>
      </w:r>
      <w:proofErr w:type="gramStart"/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схемами .</w:t>
      </w:r>
      <w:proofErr w:type="gramEnd"/>
    </w:p>
    <w:p w14:paraId="1650613C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Узнайте, где стоит звук «с», в начале слова, середине или в конце.</w:t>
      </w:r>
    </w:p>
    <w:p w14:paraId="41186C62" w14:textId="7BB3DC73" w:rsidR="00D37E20" w:rsidRPr="0045052F" w:rsidRDefault="0047124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(схемы см в приложении).</w:t>
      </w:r>
    </w:p>
    <w:p w14:paraId="6E743A44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Составление схемы.</w:t>
      </w:r>
    </w:p>
    <w:p w14:paraId="7BEC34AA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Составим </w:t>
      </w:r>
      <w:proofErr w:type="gramStart"/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схему к слову</w:t>
      </w:r>
      <w:proofErr w:type="gramEnd"/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45052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сахар.</w:t>
      </w:r>
    </w:p>
    <w:p w14:paraId="2FAD689A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Сколько слогов в слове? Звуков?</w:t>
      </w:r>
    </w:p>
    <w:p w14:paraId="2A92A5C0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Каким по счёту стоит звук «с»?</w:t>
      </w:r>
    </w:p>
    <w:p w14:paraId="56ED8D5E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Нарисуйте схему в тетрадь.</w:t>
      </w:r>
    </w:p>
    <w:p w14:paraId="47EFC522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Аналогичная работа проводится со словом </w:t>
      </w:r>
      <w:r w:rsidRPr="0045052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мясо.</w:t>
      </w:r>
    </w:p>
    <w:p w14:paraId="546A8DFB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3.Подбор слов к схемам.</w:t>
      </w:r>
    </w:p>
    <w:p w14:paraId="16D5ADDA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Ребята, поможем Соне правильно разложить продукты по шкафам. Назовите, что это? Выставляются картинки сухарь, сыр, кусок, соль, колбаса.</w:t>
      </w:r>
    </w:p>
    <w:p w14:paraId="1E7B4B9B" w14:textId="625330F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XI</w:t>
      </w:r>
      <w:r w:rsidR="00471240" w:rsidRPr="004505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II</w:t>
      </w:r>
      <w:r w:rsidRPr="004505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 Автоматизация звука в словах.</w:t>
      </w:r>
    </w:p>
    <w:p w14:paraId="7B1030C1" w14:textId="77777777" w:rsidR="00D37E20" w:rsidRPr="0045052F" w:rsidRDefault="00D37E20" w:rsidP="0045052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Игра «Один-много»</w:t>
      </w:r>
    </w:p>
    <w:p w14:paraId="372B45D7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Суп-супы, сок - …, сухарь - …, собака - …, колбаса - …, сыр - </w:t>
      </w:r>
      <w:proofErr w:type="gramStart"/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… .</w:t>
      </w:r>
      <w:proofErr w:type="gramEnd"/>
    </w:p>
    <w:p w14:paraId="122307F9" w14:textId="77777777" w:rsidR="00D37E20" w:rsidRPr="0045052F" w:rsidRDefault="00D37E20" w:rsidP="0045052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Подбери к слову</w:t>
      </w:r>
      <w:proofErr w:type="gramEnd"/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45052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кусок </w:t>
      </w: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подходящее по смыслу другое слово.</w:t>
      </w:r>
    </w:p>
    <w:p w14:paraId="64F59E24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Кусок чего? (колбасы, сыра, мяса, сахара).</w:t>
      </w:r>
    </w:p>
    <w:p w14:paraId="3DC0BE3E" w14:textId="2C8A7150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X</w:t>
      </w:r>
      <w:r w:rsidR="00471240" w:rsidRPr="004505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I</w:t>
      </w:r>
      <w:r w:rsidRPr="004505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V. Автоматизация звука в предложениях.</w:t>
      </w:r>
    </w:p>
    <w:p w14:paraId="264F3155" w14:textId="77777777" w:rsidR="00D37E20" w:rsidRPr="0045052F" w:rsidRDefault="00D37E20" w:rsidP="0045052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Составьте предложения с получившимися словосочетаниями.</w:t>
      </w:r>
    </w:p>
    <w:p w14:paraId="4724576E" w14:textId="77777777" w:rsidR="00D37E20" w:rsidRPr="0045052F" w:rsidRDefault="00D37E20" w:rsidP="0045052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Составление схемы предложения с выделением данного звука.</w:t>
      </w:r>
    </w:p>
    <w:p w14:paraId="5B8F8CF0" w14:textId="7C1B61F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anchor distT="0" distB="0" distL="0" distR="0" simplePos="0" relativeHeight="251669504" behindDoc="0" locked="0" layoutInCell="1" allowOverlap="0" wp14:anchorId="745A24AB" wp14:editId="413DA1D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801" cy="75591"/>
            <wp:effectExtent l="0" t="0" r="0" b="0"/>
            <wp:wrapSquare wrapText="bothSides"/>
            <wp:docPr id="3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" cy="7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Например, </w:t>
      </w:r>
      <w:r w:rsidRPr="0045052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Соня ела сыр.</w:t>
      </w:r>
    </w:p>
    <w:p w14:paraId="3785844D" w14:textId="5629CE05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XV. Итог занятия.</w:t>
      </w:r>
    </w:p>
    <w:p w14:paraId="1831478E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Какой звук учились говорить?</w:t>
      </w:r>
    </w:p>
    <w:p w14:paraId="3592D44D" w14:textId="77777777" w:rsidR="00D37E20" w:rsidRPr="0045052F" w:rsidRDefault="00D37E20" w:rsidP="00450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05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Оценка деятельности детей.</w:t>
      </w:r>
    </w:p>
    <w:p w14:paraId="037F3E38" w14:textId="42B7CCFB" w:rsidR="00E06147" w:rsidRDefault="00E06147">
      <w:r>
        <w:br w:type="page"/>
      </w:r>
    </w:p>
    <w:p w14:paraId="203FA24F" w14:textId="41C0378D" w:rsidR="00805E9D" w:rsidRPr="00E06147" w:rsidRDefault="00E06147" w:rsidP="00E06147">
      <w:pPr>
        <w:jc w:val="right"/>
        <w:rPr>
          <w:rFonts w:ascii="Times New Roman" w:hAnsi="Times New Roman" w:cs="Times New Roman"/>
          <w:sz w:val="28"/>
          <w:szCs w:val="28"/>
        </w:rPr>
      </w:pPr>
      <w:r w:rsidRPr="00E0614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2917C9A" w14:textId="67A40AE9" w:rsidR="00E06147" w:rsidRDefault="00E06147" w:rsidP="00E06147">
      <w:pPr>
        <w:jc w:val="both"/>
      </w:pPr>
      <w:r>
        <w:rPr>
          <w:noProof/>
        </w:rPr>
        <w:drawing>
          <wp:inline distT="0" distB="0" distL="0" distR="0" wp14:anchorId="558756D4" wp14:editId="1597422D">
            <wp:extent cx="5940425" cy="5759838"/>
            <wp:effectExtent l="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5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38A14" w14:textId="77777777" w:rsidR="00E06147" w:rsidRDefault="00E06147">
      <w:r>
        <w:br w:type="page"/>
      </w:r>
    </w:p>
    <w:p w14:paraId="008E2167" w14:textId="3DCA48C9" w:rsidR="00E06147" w:rsidRDefault="00E06147" w:rsidP="00E06147">
      <w:pPr>
        <w:jc w:val="both"/>
      </w:pPr>
      <w:r w:rsidRPr="00D37E20">
        <w:rPr>
          <w:rFonts w:ascii="Helvetica" w:eastAsia="Times New Roman" w:hAnsi="Helvetica" w:cs="Helvetica"/>
          <w:noProof/>
          <w:color w:val="333333"/>
          <w:kern w:val="0"/>
          <w:sz w:val="21"/>
          <w:szCs w:val="21"/>
          <w:lang w:eastAsia="ru-RU"/>
          <w14:ligatures w14:val="none"/>
        </w:rPr>
        <w:lastRenderedPageBreak/>
        <w:drawing>
          <wp:inline distT="0" distB="0" distL="0" distR="0" wp14:anchorId="14571373" wp14:editId="4444D698">
            <wp:extent cx="4892040" cy="3562165"/>
            <wp:effectExtent l="0" t="0" r="3810" b="635"/>
            <wp:docPr id="16391382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910" cy="356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8D613" w14:textId="77777777" w:rsidR="0045052F" w:rsidRDefault="0045052F" w:rsidP="00E06147">
      <w:pPr>
        <w:jc w:val="both"/>
      </w:pPr>
    </w:p>
    <w:p w14:paraId="7621C327" w14:textId="3D287AD9" w:rsidR="0045052F" w:rsidRDefault="0045052F" w:rsidP="0045052F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6DA065D4" wp14:editId="3D6F58EC">
                <wp:extent cx="304800" cy="304800"/>
                <wp:effectExtent l="0" t="0" r="0" b="0"/>
                <wp:docPr id="84553141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EE4A45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45052F">
        <w:rPr>
          <w:noProof/>
        </w:rPr>
        <w:t xml:space="preserve"> </w:t>
      </w:r>
      <w:r>
        <w:rPr>
          <w:noProof/>
        </w:rPr>
        <w:drawing>
          <wp:inline distT="0" distB="0" distL="0" distR="0" wp14:anchorId="658E3780" wp14:editId="674FCE8D">
            <wp:extent cx="5974080" cy="4113218"/>
            <wp:effectExtent l="0" t="0" r="7620" b="1905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760" cy="411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91DDF" w14:textId="0848A27D" w:rsidR="0045052F" w:rsidRDefault="0045052F" w:rsidP="00E06147">
      <w:pPr>
        <w:jc w:val="both"/>
      </w:pPr>
    </w:p>
    <w:p w14:paraId="27C5A829" w14:textId="7B59B41C" w:rsidR="0045052F" w:rsidRDefault="0045052F" w:rsidP="00E06147">
      <w:pPr>
        <w:jc w:val="both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A57B9B4" wp14:editId="727C22C0">
                <wp:extent cx="304800" cy="304800"/>
                <wp:effectExtent l="0" t="0" r="0" b="0"/>
                <wp:docPr id="848359380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6CC6FC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E082A4F" wp14:editId="5741334B">
            <wp:extent cx="8953500" cy="6162675"/>
            <wp:effectExtent l="0" t="0" r="0" b="9525"/>
            <wp:docPr id="20080081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616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5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C60"/>
    <w:multiLevelType w:val="multilevel"/>
    <w:tmpl w:val="C1682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983E5B"/>
    <w:multiLevelType w:val="multilevel"/>
    <w:tmpl w:val="EF7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397405"/>
    <w:multiLevelType w:val="multilevel"/>
    <w:tmpl w:val="56A43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CB07A7"/>
    <w:multiLevelType w:val="multilevel"/>
    <w:tmpl w:val="9580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55289D"/>
    <w:multiLevelType w:val="multilevel"/>
    <w:tmpl w:val="B72E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0195472">
    <w:abstractNumId w:val="4"/>
  </w:num>
  <w:num w:numId="2" w16cid:durableId="1316179966">
    <w:abstractNumId w:val="2"/>
  </w:num>
  <w:num w:numId="3" w16cid:durableId="631980835">
    <w:abstractNumId w:val="0"/>
  </w:num>
  <w:num w:numId="4" w16cid:durableId="424574890">
    <w:abstractNumId w:val="1"/>
  </w:num>
  <w:num w:numId="5" w16cid:durableId="1052584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D0"/>
    <w:rsid w:val="0045052F"/>
    <w:rsid w:val="00471240"/>
    <w:rsid w:val="00805E9D"/>
    <w:rsid w:val="008204D0"/>
    <w:rsid w:val="00D37E20"/>
    <w:rsid w:val="00E0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8113"/>
  <w15:chartTrackingRefBased/>
  <w15:docId w15:val="{5065EBD9-CC74-4BCA-A5FA-B2106833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0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E06147"/>
  </w:style>
  <w:style w:type="character" w:customStyle="1" w:styleId="c2">
    <w:name w:val="c2"/>
    <w:basedOn w:val="a0"/>
    <w:rsid w:val="00E06147"/>
  </w:style>
  <w:style w:type="paragraph" w:customStyle="1" w:styleId="c20">
    <w:name w:val="c20"/>
    <w:basedOn w:val="a"/>
    <w:rsid w:val="00E0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">
    <w:name w:val="c6"/>
    <w:basedOn w:val="a"/>
    <w:rsid w:val="0047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471240"/>
  </w:style>
  <w:style w:type="character" w:customStyle="1" w:styleId="c3">
    <w:name w:val="c3"/>
    <w:basedOn w:val="a0"/>
    <w:rsid w:val="00471240"/>
  </w:style>
  <w:style w:type="paragraph" w:styleId="a3">
    <w:name w:val="Normal (Web)"/>
    <w:basedOn w:val="a"/>
    <w:uiPriority w:val="99"/>
    <w:semiHidden/>
    <w:unhideWhenUsed/>
    <w:rsid w:val="0045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10_school</dc:creator>
  <cp:keywords/>
  <dc:description/>
  <cp:lastModifiedBy>10_school</cp:lastModifiedBy>
  <cp:revision>5</cp:revision>
  <dcterms:created xsi:type="dcterms:W3CDTF">2024-01-19T06:07:00Z</dcterms:created>
  <dcterms:modified xsi:type="dcterms:W3CDTF">2024-01-19T06:37:00Z</dcterms:modified>
</cp:coreProperties>
</file>