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D57C8" w14:textId="7973103F" w:rsidR="00D24C3C" w:rsidRPr="00D24C3C" w:rsidRDefault="00D24C3C" w:rsidP="00D24C3C">
      <w:pPr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 w:rsidRPr="00D24C3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D24C3C">
        <w:rPr>
          <w:rFonts w:ascii="Times New Roman" w:hAnsi="Times New Roman" w:cs="Times New Roman"/>
          <w:sz w:val="28"/>
          <w:szCs w:val="28"/>
        </w:rPr>
        <w:t>бюджетное</w:t>
      </w:r>
      <w:r w:rsidRPr="00D24C3C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</w:t>
      </w:r>
      <w:r w:rsidRPr="00D24C3C">
        <w:rPr>
          <w:rFonts w:ascii="Times New Roman" w:hAnsi="Times New Roman" w:cs="Times New Roman"/>
          <w:sz w:val="28"/>
          <w:szCs w:val="28"/>
        </w:rPr>
        <w:t>№37 «Семицветик»</w:t>
      </w:r>
    </w:p>
    <w:p w14:paraId="3CFCACCE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36507E32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0A975F97" w14:textId="4E434A28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0680B162" w14:textId="1221AFB5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315E6196" w14:textId="0CD27F21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0263BAFB" w14:textId="4708E62E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3B7358FE" w14:textId="5329D06E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062DE2BB" w14:textId="295FE073" w:rsidR="00D24C3C" w:rsidRPr="00D24C3C" w:rsidRDefault="00D24C3C" w:rsidP="00D24C3C">
      <w:pPr>
        <w:jc w:val="center"/>
        <w:rPr>
          <w:rFonts w:ascii="Times New Roman" w:hAnsi="Times New Roman" w:cs="Times New Roman"/>
          <w:sz w:val="52"/>
          <w:szCs w:val="52"/>
          <w:highlight w:val="lightGray"/>
        </w:rPr>
      </w:pPr>
    </w:p>
    <w:p w14:paraId="5E325E50" w14:textId="0C0F7AC0" w:rsidR="00D24C3C" w:rsidRPr="00D24C3C" w:rsidRDefault="00D24C3C" w:rsidP="00D24C3C">
      <w:pPr>
        <w:jc w:val="center"/>
        <w:rPr>
          <w:rFonts w:ascii="Times New Roman" w:hAnsi="Times New Roman" w:cs="Times New Roman"/>
          <w:sz w:val="52"/>
          <w:szCs w:val="52"/>
          <w:highlight w:val="lightGray"/>
        </w:rPr>
      </w:pPr>
      <w:r w:rsidRPr="00D24C3C">
        <w:rPr>
          <w:rFonts w:ascii="Times New Roman" w:hAnsi="Times New Roman" w:cs="Times New Roman"/>
          <w:sz w:val="52"/>
          <w:szCs w:val="52"/>
        </w:rPr>
        <w:t>Конспект открытого занятия по развитию речи</w:t>
      </w:r>
      <w:r w:rsidRPr="00D24C3C">
        <w:rPr>
          <w:rFonts w:ascii="Times New Roman" w:hAnsi="Times New Roman" w:cs="Times New Roman"/>
          <w:sz w:val="52"/>
          <w:szCs w:val="52"/>
        </w:rPr>
        <w:t xml:space="preserve"> старшая группа «Народы Севера»</w:t>
      </w:r>
    </w:p>
    <w:p w14:paraId="29FBD730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36F1550E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5F76D769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4D68FD75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080C1C6F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751B2D17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762F8359" w14:textId="77777777" w:rsidR="00D24C3C" w:rsidRDefault="00D24C3C" w:rsidP="00D24C3C">
      <w:pPr>
        <w:jc w:val="right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0621DEE8" w14:textId="77777777" w:rsidR="00D24C3C" w:rsidRPr="00D24C3C" w:rsidRDefault="00D24C3C" w:rsidP="00D24C3C">
      <w:pPr>
        <w:jc w:val="right"/>
        <w:rPr>
          <w:rFonts w:ascii="Times New Roman" w:hAnsi="Times New Roman" w:cs="Times New Roman"/>
          <w:sz w:val="28"/>
          <w:szCs w:val="28"/>
        </w:rPr>
      </w:pPr>
      <w:r w:rsidRPr="00D24C3C"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</w:p>
    <w:p w14:paraId="78B21022" w14:textId="1D37F0E9" w:rsidR="00D24C3C" w:rsidRPr="00D24C3C" w:rsidRDefault="00D24C3C" w:rsidP="00D24C3C">
      <w:pPr>
        <w:jc w:val="right"/>
        <w:rPr>
          <w:rFonts w:ascii="Times New Roman" w:hAnsi="Times New Roman" w:cs="Times New Roman"/>
          <w:sz w:val="28"/>
          <w:szCs w:val="28"/>
        </w:rPr>
      </w:pPr>
      <w:r w:rsidRPr="00D24C3C">
        <w:rPr>
          <w:rFonts w:ascii="Times New Roman" w:hAnsi="Times New Roman" w:cs="Times New Roman"/>
          <w:sz w:val="28"/>
          <w:szCs w:val="28"/>
        </w:rPr>
        <w:t>Петровичева Светлана Ивановна</w:t>
      </w:r>
    </w:p>
    <w:p w14:paraId="45ECAF0F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63E1F294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744BF53A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580B0174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7192C3E1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6ABF852A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3C12EC39" w14:textId="237B8BF1" w:rsidR="00D24C3C" w:rsidRPr="00D24C3C" w:rsidRDefault="00D24C3C" w:rsidP="00D24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3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015EB269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bookmarkStart w:id="0" w:name="_GoBack"/>
      <w:bookmarkEnd w:id="0"/>
    </w:p>
    <w:p w14:paraId="787751C4" w14:textId="77777777" w:rsidR="00D24C3C" w:rsidRDefault="00D24C3C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1B6329C0" w14:textId="28EF1EA4" w:rsidR="000C4D43" w:rsidRPr="00CA66BF" w:rsidRDefault="000C4D43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Вводная часть:</w:t>
      </w:r>
    </w:p>
    <w:p w14:paraId="4645729B" w14:textId="77777777" w:rsidR="000C4D43" w:rsidRPr="00CA66BF" w:rsidRDefault="000C4D43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улыбка – это маленькое солнышко, от которого становится тепло и хорошо. Поэтому я предлагаю вам чаще улыбаться и дарить окружающим хорошее настроение! У всех хорошее настроение? </w:t>
      </w:r>
      <w:proofErr w:type="gramStart"/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Ни кто</w:t>
      </w:r>
      <w:proofErr w:type="gramEnd"/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плохим не пришел?</w:t>
      </w:r>
    </w:p>
    <w:p w14:paraId="714A8590" w14:textId="77777777" w:rsidR="000C4D43" w:rsidRPr="00CA66BF" w:rsidRDefault="000C4D43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 xml:space="preserve">-Давайте вспомним какое сейчас время года? </w:t>
      </w:r>
      <w:proofErr w:type="gramStart"/>
      <w:r w:rsidRPr="00CA66BF">
        <w:rPr>
          <w:rFonts w:ascii="Times New Roman" w:hAnsi="Times New Roman" w:cs="Times New Roman"/>
          <w:sz w:val="28"/>
          <w:szCs w:val="28"/>
        </w:rPr>
        <w:t>( Ты</w:t>
      </w:r>
      <w:proofErr w:type="gramEnd"/>
      <w:r w:rsidRPr="00CA66BF">
        <w:rPr>
          <w:rFonts w:ascii="Times New Roman" w:hAnsi="Times New Roman" w:cs="Times New Roman"/>
          <w:sz w:val="28"/>
          <w:szCs w:val="28"/>
        </w:rPr>
        <w:t xml:space="preserve"> с ним согласен? Подумайте </w:t>
      </w:r>
      <w:proofErr w:type="gramStart"/>
      <w:r w:rsidRPr="00CA66BF">
        <w:rPr>
          <w:rFonts w:ascii="Times New Roman" w:hAnsi="Times New Roman" w:cs="Times New Roman"/>
          <w:sz w:val="28"/>
          <w:szCs w:val="28"/>
        </w:rPr>
        <w:t>еще….</w:t>
      </w:r>
      <w:proofErr w:type="gramEnd"/>
      <w:r w:rsidRPr="00CA66BF">
        <w:rPr>
          <w:rFonts w:ascii="Times New Roman" w:hAnsi="Times New Roman" w:cs="Times New Roman"/>
          <w:sz w:val="28"/>
          <w:szCs w:val="28"/>
        </w:rPr>
        <w:t>)</w:t>
      </w:r>
    </w:p>
    <w:p w14:paraId="52F2DCAC" w14:textId="77777777" w:rsidR="000C4D43" w:rsidRPr="00CA66BF" w:rsidRDefault="000C4D43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>-А какой месяц сейчас? (А как ты думаешь? Согласны?)</w:t>
      </w:r>
    </w:p>
    <w:p w14:paraId="4A0899F6" w14:textId="77777777" w:rsidR="000C4D43" w:rsidRPr="00CA66BF" w:rsidRDefault="000C4D43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>-Какой день недели?</w:t>
      </w:r>
    </w:p>
    <w:p w14:paraId="47074649" w14:textId="77777777" w:rsidR="000C4D43" w:rsidRPr="00CA66BF" w:rsidRDefault="000C4D43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 xml:space="preserve">Давайте вспомним, о чем </w:t>
      </w:r>
      <w:proofErr w:type="gramStart"/>
      <w:r w:rsidRPr="00CA66BF">
        <w:rPr>
          <w:rFonts w:ascii="Times New Roman" w:hAnsi="Times New Roman" w:cs="Times New Roman"/>
          <w:sz w:val="28"/>
          <w:szCs w:val="28"/>
        </w:rPr>
        <w:t>вы  говорили</w:t>
      </w:r>
      <w:proofErr w:type="gramEnd"/>
      <w:r w:rsidRPr="00CA66BF">
        <w:rPr>
          <w:rFonts w:ascii="Times New Roman" w:hAnsi="Times New Roman" w:cs="Times New Roman"/>
          <w:sz w:val="28"/>
          <w:szCs w:val="28"/>
        </w:rPr>
        <w:t xml:space="preserve"> вчера? (хорошо, а еще, замечательно, давай подумаем еще, отвечаем полным ответом)</w:t>
      </w:r>
    </w:p>
    <w:p w14:paraId="7D204924" w14:textId="77777777" w:rsidR="000C4D43" w:rsidRPr="00CA66BF" w:rsidRDefault="000C4D43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sz w:val="28"/>
          <w:szCs w:val="28"/>
        </w:rPr>
        <w:t>Ребята, давайте я сейчас загадаю вам загадки:</w:t>
      </w:r>
    </w:p>
    <w:p w14:paraId="5AA2D620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Ночью на небе не зря </w:t>
      </w:r>
    </w:p>
    <w:p w14:paraId="33FD60C5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Разгорается заря: </w:t>
      </w:r>
    </w:p>
    <w:p w14:paraId="1A762290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Землю освещает </w:t>
      </w:r>
    </w:p>
    <w:p w14:paraId="41189C3E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небо украшает. </w:t>
      </w:r>
    </w:p>
    <w:p w14:paraId="682EDD9F" w14:textId="77777777" w:rsidR="000C4D43" w:rsidRPr="00CA66BF" w:rsidRDefault="000C4D43" w:rsidP="00CA66BF">
      <w:pPr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 </w:t>
      </w:r>
      <w:r w:rsidRPr="00CA66B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северное сияние</w:t>
      </w:r>
    </w:p>
    <w:p w14:paraId="68F91A90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мхам он ходит и траве, </w:t>
      </w:r>
    </w:p>
    <w:p w14:paraId="377D058B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Носит лес на голове, </w:t>
      </w:r>
    </w:p>
    <w:p w14:paraId="524A694E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Рогами защищается —</w:t>
      </w:r>
    </w:p>
    <w:p w14:paraId="0BB6BDF0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врагов спасается. </w:t>
      </w:r>
    </w:p>
    <w:p w14:paraId="7CA1698A" w14:textId="77777777" w:rsidR="000C4D43" w:rsidRPr="00CA66BF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 </w:t>
      </w:r>
      <w:r w:rsidRPr="00CA66B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олень</w:t>
      </w: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14:paraId="575ACCAA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планете это </w:t>
      </w:r>
      <w:proofErr w:type="gramStart"/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 Чрезвычайно</w:t>
      </w:r>
      <w:proofErr w:type="gramEnd"/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интересно. </w:t>
      </w:r>
    </w:p>
    <w:p w14:paraId="516A8793" w14:textId="77777777" w:rsidR="00883E95" w:rsidRDefault="000C4D43" w:rsidP="00CA66B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совсем деревьев нет</w:t>
      </w:r>
      <w:proofErr w:type="gramStart"/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</w:t>
      </w:r>
      <w:proofErr w:type="gramEnd"/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растёт и клевер. </w:t>
      </w:r>
    </w:p>
    <w:p w14:paraId="7EDFE8DE" w14:textId="77777777" w:rsidR="000C4D43" w:rsidRPr="00CA66BF" w:rsidRDefault="000C4D43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CA6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повсюду — …. Ответ: </w:t>
      </w:r>
      <w:r w:rsidRPr="00CA66B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север</w:t>
      </w:r>
    </w:p>
    <w:p w14:paraId="6EF57E03" w14:textId="77777777" w:rsidR="00883E95" w:rsidRDefault="00883E95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0328C" w14:textId="77777777" w:rsidR="000C4D43" w:rsidRPr="00CA66BF" w:rsidRDefault="000C4D43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sz w:val="28"/>
          <w:szCs w:val="28"/>
        </w:rPr>
        <w:t>Молодцы ребята! Все загадки отгадали! О чем были эти загадки?</w:t>
      </w:r>
    </w:p>
    <w:p w14:paraId="4BD00FA2" w14:textId="0C720796" w:rsidR="000C4D43" w:rsidRPr="00CA66BF" w:rsidRDefault="002D45F7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Давайте немного отдохнем и сделаем </w:t>
      </w:r>
      <w:r w:rsidR="000C4D43" w:rsidRPr="00CA66B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Пальчиков</w:t>
      </w:r>
      <w:r>
        <w:rPr>
          <w:rFonts w:ascii="Times New Roman" w:hAnsi="Times New Roman" w:cs="Times New Roman"/>
          <w:b/>
          <w:bCs/>
          <w:sz w:val="28"/>
          <w:szCs w:val="28"/>
        </w:rPr>
        <w:t>ую гимнастику</w:t>
      </w:r>
    </w:p>
    <w:p w14:paraId="07F48D7A" w14:textId="77777777" w:rsidR="000C4D43" w:rsidRPr="00CA66BF" w:rsidRDefault="000C4D43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92386CD" wp14:editId="42F74B67">
            <wp:extent cx="4352289" cy="3264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905" cy="3275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429B5" w14:textId="77777777" w:rsidR="00883E95" w:rsidRDefault="00883E95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0B20DAED" w14:textId="77777777" w:rsidR="000C4D43" w:rsidRPr="00CA66BF" w:rsidRDefault="000C4D43" w:rsidP="00CA6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Основная часть</w:t>
      </w:r>
    </w:p>
    <w:p w14:paraId="067B653B" w14:textId="77777777" w:rsidR="000C4D43" w:rsidRPr="00CA66BF" w:rsidRDefault="000C4D43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>Ребята как вы думаете, о чем мы сегодня будем говорить?</w:t>
      </w:r>
    </w:p>
    <w:p w14:paraId="46E74593" w14:textId="77777777" w:rsidR="000C4D43" w:rsidRPr="00CA66BF" w:rsidRDefault="000C4D43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>-Ребята, что нового вы хотите узнать?</w:t>
      </w:r>
    </w:p>
    <w:p w14:paraId="3164FAA2" w14:textId="77777777" w:rsidR="000C4D43" w:rsidRPr="00CA66BF" w:rsidRDefault="000C4D43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>-Как вы думаете откуда мы можем это узнать?</w:t>
      </w:r>
    </w:p>
    <w:p w14:paraId="09EFF7B7" w14:textId="77777777" w:rsidR="000C4D43" w:rsidRPr="00CA66BF" w:rsidRDefault="000C4D43" w:rsidP="00CA66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5FED94F" w14:textId="77777777" w:rsidR="000C4D43" w:rsidRPr="00CA66BF" w:rsidRDefault="000C4D43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но ответьте мне сначала на несколько вопросов.</w:t>
      </w:r>
    </w:p>
    <w:p w14:paraId="2CE37D86" w14:textId="77777777" w:rsidR="000C4D43" w:rsidRPr="00CA66BF" w:rsidRDefault="000C4D43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стране мы с вами живем?</w:t>
      </w:r>
    </w:p>
    <w:p w14:paraId="2E533EA5" w14:textId="77777777" w:rsidR="000C4D43" w:rsidRPr="00CA66BF" w:rsidRDefault="000C4D43" w:rsidP="00CA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России живет много разных народов. Сегодня предлагаю вам поговорить </w:t>
      </w:r>
      <w:proofErr w:type="gramStart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народах</w:t>
      </w:r>
      <w:proofErr w:type="gramEnd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живут вот здесь.</w:t>
      </w:r>
    </w:p>
    <w:p w14:paraId="4A9705ED" w14:textId="77777777" w:rsidR="000C4D43" w:rsidRPr="00CA66BF" w:rsidRDefault="000C4D43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(показываю на карте Северную часть России)</w:t>
      </w:r>
    </w:p>
    <w:p w14:paraId="1ECB219A" w14:textId="3D0525CB" w:rsidR="000C4D43" w:rsidRDefault="000C4D43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народы здесь живут? Вы знаете? (</w:t>
      </w:r>
      <w:r w:rsidRPr="00CA6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народы севера</w:t>
      </w: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987BB29" w14:textId="4C4229A6" w:rsidR="0076639A" w:rsidRPr="00CA66BF" w:rsidRDefault="0076639A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Arial" w:hAnsi="Arial" w:cs="Arial"/>
          <w:color w:val="333333"/>
          <w:shd w:val="clear" w:color="auto" w:fill="FFFFFF"/>
        </w:rPr>
        <w:t>Ненцы, ханты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чукчи, эвены, эскимосы</w:t>
      </w:r>
    </w:p>
    <w:p w14:paraId="71D4D5E0" w14:textId="77777777" w:rsidR="000C4D43" w:rsidRPr="00CA66BF" w:rsidRDefault="000C4D43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бы хотели побывать на Севере?</w:t>
      </w:r>
    </w:p>
    <w:p w14:paraId="0D1DF6C7" w14:textId="77777777" w:rsidR="003E629B" w:rsidRPr="00CA66BF" w:rsidRDefault="000C4D43" w:rsidP="00CA6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я расскажу вам </w:t>
      </w:r>
      <w:proofErr w:type="gramStart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 «</w:t>
      </w:r>
      <w:proofErr w:type="gramEnd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Жилище Северных народов»</w:t>
      </w:r>
    </w:p>
    <w:p w14:paraId="5190E245" w14:textId="77777777" w:rsidR="000C4D43" w:rsidRPr="00CA66BF" w:rsidRDefault="000C4D43" w:rsidP="00CA6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какое красивое жилище у северных народов. </w:t>
      </w:r>
      <w:proofErr w:type="gramStart"/>
      <w:r w:rsidRPr="00CA6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Чум </w:t>
      </w: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жилище северных народов</w:t>
      </w:r>
      <w:proofErr w:type="gramEnd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Чум делают из оленьих шкур, а каркас делают из жердей – тонких стволов деревьев, их связывают вместе в центре и затем обтягивают шкурами. </w:t>
      </w: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верхней части чума оставляют дымовое отверстие. Оно необходимо для того, чтобы дым от костра или печки не задерживался в чуме, а выходил на улицу.</w:t>
      </w:r>
    </w:p>
    <w:p w14:paraId="3E4550D3" w14:textId="77777777" w:rsidR="000C4D43" w:rsidRPr="00CA66BF" w:rsidRDefault="000C4D43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у северных народов есть еще одно </w:t>
      </w:r>
      <w:proofErr w:type="gramStart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удивительное  и</w:t>
      </w:r>
      <w:proofErr w:type="gramEnd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интересное жилище называется оно </w:t>
      </w:r>
      <w:r w:rsidRPr="00CA6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ИГЛУ.</w:t>
      </w: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6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(обращаем внимание на </w:t>
      </w:r>
      <w:proofErr w:type="gramStart"/>
      <w:r w:rsidRPr="00CA6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картинку  с</w:t>
      </w:r>
      <w:proofErr w:type="gramEnd"/>
      <w:r w:rsidRPr="00CA6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изображением углу)</w:t>
      </w:r>
    </w:p>
    <w:p w14:paraId="043A8DBE" w14:textId="77777777" w:rsidR="000C4D43" w:rsidRPr="00CA66BF" w:rsidRDefault="000C4D43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какого материала сделан иглу?</w:t>
      </w:r>
    </w:p>
    <w:p w14:paraId="555C5264" w14:textId="77777777" w:rsidR="000C4D43" w:rsidRPr="00CA66BF" w:rsidRDefault="000C4D43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почему иглу строится изо льда и снега?</w:t>
      </w:r>
    </w:p>
    <w:p w14:paraId="51D1B226" w14:textId="77777777" w:rsidR="008E157B" w:rsidRPr="00CA66BF" w:rsidRDefault="008E157B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думаете, на Севере холодно? Рассмотрим внимательно одежду. Из чего она сшита?</w:t>
      </w:r>
    </w:p>
    <w:p w14:paraId="74AC4440" w14:textId="77777777" w:rsidR="008E157B" w:rsidRPr="00CA66BF" w:rsidRDefault="008E157B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это меховая одежда, но называется она не шуба, </w:t>
      </w: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а </w:t>
      </w:r>
      <w:r w:rsidRPr="00CA6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малица</w:t>
      </w:r>
      <w:r w:rsidRPr="00CA6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</w:p>
    <w:p w14:paraId="0FC35366" w14:textId="77777777" w:rsidR="008E157B" w:rsidRPr="00CA66BF" w:rsidRDefault="008E157B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интересно сшита малица –мех внутри.</w:t>
      </w:r>
    </w:p>
    <w:p w14:paraId="5363252E" w14:textId="77777777" w:rsidR="008E157B" w:rsidRPr="00CA66BF" w:rsidRDefault="008E157B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почему так люди делают?</w:t>
      </w:r>
    </w:p>
    <w:p w14:paraId="1D96273C" w14:textId="77777777" w:rsidR="008E157B" w:rsidRPr="00CA66BF" w:rsidRDefault="008E157B" w:rsidP="00CA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Обувь шапки или капюшоны тоже из меха оленя. Вот видите, ребята, олень кормит, перевозит людей и одевает северян. Народы Севера очень талантливы. Они изготавливают очень красивые изделия из меха. В долгую полярную ночь женщины расшивают одежду, рукавицы, делают украшения и игрушки. Все это украшают бисером это маленькие стеклянные бусинки, которые на солнце очень красиво переливаются.</w:t>
      </w:r>
    </w:p>
    <w:p w14:paraId="246BF440" w14:textId="77777777" w:rsidR="008E157B" w:rsidRPr="00CA66BF" w:rsidRDefault="008E157B" w:rsidP="00CA66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C8611B7" w14:textId="77777777" w:rsidR="008E157B" w:rsidRPr="00883E95" w:rsidRDefault="008E157B" w:rsidP="00CA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3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Давайте посмотрим на какую геометрическую фигуру похожи бусы. </w:t>
      </w:r>
    </w:p>
    <w:p w14:paraId="1E628AD9" w14:textId="77777777" w:rsidR="000C4D43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На какую геометрическую фигуру похоже украшение синего цвета?  (Молодцы ребята, а как ты считаешь, ты с ним согласен?)</w:t>
      </w:r>
    </w:p>
    <w:p w14:paraId="457579DA" w14:textId="77777777" w:rsidR="000C4D43" w:rsidRPr="00CA66BF" w:rsidRDefault="00883E95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C4D43"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еверные народы</w:t>
      </w:r>
      <w:r w:rsidR="008E157B"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разводят </w:t>
      </w:r>
      <w:proofErr w:type="gramStart"/>
      <w:r w:rsidR="008E157B"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Оленей </w:t>
      </w:r>
      <w:r w:rsidR="000C4D43"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0C4D43"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профессия –оленеводы. Живут они здесь с давних пор. Это очень смелые и сильные люди. </w:t>
      </w:r>
      <w:proofErr w:type="gramStart"/>
      <w:r w:rsidR="000C4D43"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работа северян это оленеводство</w:t>
      </w:r>
      <w:proofErr w:type="gramEnd"/>
      <w:r w:rsidR="000C4D43"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так же они занимаются охотой и рыбалкой.</w:t>
      </w:r>
    </w:p>
    <w:p w14:paraId="46D083ED" w14:textId="77777777" w:rsidR="000C4D43" w:rsidRDefault="000C4D43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Ведут они кочевой образ жизни. В поисках корма для животных часто переходят с одного места на другое. Съедят олени корм - идут дальше, а за ними оленеводы. Уходят далеко на Север. Олени служат для народов Севера еще и как транспорт.</w:t>
      </w:r>
    </w:p>
    <w:p w14:paraId="4861EBDF" w14:textId="77777777" w:rsidR="00CA66BF" w:rsidRDefault="00CA66BF" w:rsidP="00883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A29C81" w14:textId="77777777" w:rsidR="00CA66BF" w:rsidRPr="00CA66BF" w:rsidRDefault="00CA66BF" w:rsidP="00CA66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B008A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 xml:space="preserve">Есть у меня одна игра для вас: </w:t>
      </w:r>
    </w:p>
    <w:p w14:paraId="5A309BC0" w14:textId="77777777" w:rsidR="008E157B" w:rsidRPr="00883E95" w:rsidRDefault="008E157B" w:rsidP="00CA66B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3E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Дидактическая игра "Назови ласково" с мячиком</w:t>
      </w:r>
    </w:p>
    <w:p w14:paraId="15D40AFD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Белый медведь-беленький медвежонок,</w:t>
      </w:r>
    </w:p>
    <w:p w14:paraId="02B65784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северный олень – северный оленёнок,</w:t>
      </w:r>
    </w:p>
    <w:p w14:paraId="284820FF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ленивый морж –</w:t>
      </w:r>
      <w:proofErr w:type="spellStart"/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ленивенький</w:t>
      </w:r>
      <w:proofErr w:type="spellEnd"/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моржонок,</w:t>
      </w:r>
    </w:p>
    <w:p w14:paraId="72269966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красивый пингвин – красивенький пингвинчик,</w:t>
      </w:r>
    </w:p>
    <w:p w14:paraId="4DD7C8D4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толстый тюлень-толстенький </w:t>
      </w:r>
      <w:proofErr w:type="spellStart"/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тюленчик</w:t>
      </w:r>
      <w:proofErr w:type="spellEnd"/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A4040B5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пушистый медведь – пушистенький медвежонок,</w:t>
      </w:r>
    </w:p>
    <w:p w14:paraId="3DFF5BD6" w14:textId="77777777" w:rsidR="008E157B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короткий хвост – коротенький хвостик</w:t>
      </w:r>
    </w:p>
    <w:p w14:paraId="0872F2CB" w14:textId="77777777" w:rsidR="00883E95" w:rsidRPr="00CA66BF" w:rsidRDefault="00883E95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D90540" w14:textId="77777777" w:rsidR="003E629B" w:rsidRPr="00CA66BF" w:rsidRDefault="003E629B" w:rsidP="00CA66B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 жителей севера есть свои традиции и обычаи</w:t>
      </w:r>
    </w:p>
    <w:p w14:paraId="6CAB483B" w14:textId="77777777" w:rsidR="003E629B" w:rsidRPr="00CA66BF" w:rsidRDefault="003E629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Праздник кита.</w:t>
      </w: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Проводился по окончании промыслового сезона (конец осени — начало зимы). В этот день люди облачались в праздничные одежды и просили прощения у убитых ими животных — тюленей, китов, моржей. В честь праздника проводили бойцовские поединки, устраивали танцы и представления, показывающие сцены смертельных схваток охотников с их добычей. 3</w:t>
      </w:r>
    </w:p>
    <w:p w14:paraId="01FEF36D" w14:textId="77777777" w:rsidR="003E629B" w:rsidRPr="00CA66BF" w:rsidRDefault="003E629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Вороний день.</w:t>
      </w: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Народы севера считают ворону покровительницей женщин и детей, птицей, пробуждающей природу, потому что ворона на Север прилетает первой из птиц. В этот праздник обычно соревновались в силе и ловкости, устраивали музыкальные состязания. 3</w:t>
      </w:r>
    </w:p>
    <w:p w14:paraId="2CCD56F8" w14:textId="77777777" w:rsidR="008E157B" w:rsidRPr="00CA66BF" w:rsidRDefault="003E629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Праздник чистого чума.</w:t>
      </w: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Считался самым значимым у северных народов и связывался с завершением полярной ночи. В праздник сооружался особенный, «чистый чум». В нём несколько дней без перерыва шаман проводил магические обряды. Под звуки шаманского бубна молодые северяне исполняли традиционные танцы и устраивали игры. Северные народы верили, что эти действия сделают следующий год удачным.</w:t>
      </w:r>
    </w:p>
    <w:p w14:paraId="5C8E2EAD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197BC" w14:textId="77777777" w:rsidR="008E157B" w:rsidRPr="00CA66BF" w:rsidRDefault="008E157B" w:rsidP="00CA66B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Pr="00CA66BF">
        <w:rPr>
          <w:rFonts w:ascii="Times New Roman" w:hAnsi="Times New Roman" w:cs="Times New Roman"/>
          <w:b/>
          <w:bCs/>
          <w:sz w:val="28"/>
          <w:szCs w:val="28"/>
        </w:rPr>
        <w:t>А теперь давайте встанем на ноги, пройдем за мной и немного разомнемся!</w:t>
      </w:r>
    </w:p>
    <w:p w14:paraId="3346EEEC" w14:textId="77777777" w:rsidR="008E157B" w:rsidRPr="00CA66BF" w:rsidRDefault="008E157B" w:rsidP="00CA66B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«Кто на Севере живёт?»</w:t>
      </w:r>
    </w:p>
    <w:p w14:paraId="4348B597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По ледяной пустыне</w:t>
      </w:r>
    </w:p>
    <w:p w14:paraId="576B443C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Медведица идёт (Идут по кругу вперевалочку медленно)</w:t>
      </w:r>
    </w:p>
    <w:p w14:paraId="49259E98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За нею медвежата</w:t>
      </w:r>
    </w:p>
    <w:p w14:paraId="4341FD2B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Торопятся вперёд (Убыстряют шаг)</w:t>
      </w:r>
    </w:p>
    <w:p w14:paraId="559A2D31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Трещит мороз жестокий (Обнимают себя руками)</w:t>
      </w:r>
    </w:p>
    <w:p w14:paraId="16C49116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Повсюду снег и лёд (Повороты с вытянутой рукой </w:t>
      </w:r>
      <w:proofErr w:type="gramStart"/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вправо влево</w:t>
      </w:r>
      <w:proofErr w:type="gramEnd"/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DFEBC22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По полынье холодной</w:t>
      </w:r>
    </w:p>
    <w:p w14:paraId="00840E3E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За нерпой морж плывёт (Идут, делают гребни руками).</w:t>
      </w:r>
    </w:p>
    <w:p w14:paraId="6523023D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Бегут, спешат олени (Бегут, высоко поднимая колени).</w:t>
      </w:r>
    </w:p>
    <w:p w14:paraId="0B19D454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Сугробы – не трава.</w:t>
      </w:r>
    </w:p>
    <w:p w14:paraId="78F3443F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Над ними тихо кружит</w:t>
      </w:r>
    </w:p>
    <w:p w14:paraId="278E2BC2" w14:textId="77777777" w:rsidR="008E157B" w:rsidRPr="00CA66BF" w:rsidRDefault="008E157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Полярная сова. (Бегут маленькими шажками, руки в стороны)</w:t>
      </w:r>
    </w:p>
    <w:p w14:paraId="14318985" w14:textId="77777777" w:rsidR="003E629B" w:rsidRPr="00CA66BF" w:rsidRDefault="003E629B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757733" w14:textId="77777777" w:rsidR="003E629B" w:rsidRPr="00CA66BF" w:rsidRDefault="003E629B" w:rsidP="00CA66B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Сюрпризный момент</w:t>
      </w:r>
    </w:p>
    <w:p w14:paraId="746ACF18" w14:textId="77777777" w:rsidR="003E629B" w:rsidRPr="00CA66BF" w:rsidRDefault="003E629B" w:rsidP="00CA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 нам пришло письмо!!! Незнайка собрался ехать на Север на праздник чистого чума, но ничего не знает о традициях и жизни Северян, он просит вас помочь ему.</w:t>
      </w:r>
    </w:p>
    <w:p w14:paraId="4097B751" w14:textId="77777777" w:rsidR="008E157B" w:rsidRPr="00CA66BF" w:rsidRDefault="003E629B" w:rsidP="00CA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можем помочь незнайке?</w:t>
      </w:r>
    </w:p>
    <w:p w14:paraId="176071F9" w14:textId="77777777" w:rsidR="008E157B" w:rsidRPr="00CA66BF" w:rsidRDefault="003E629B" w:rsidP="00CA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рассказать ему о </w:t>
      </w:r>
      <w:proofErr w:type="gramStart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End"/>
      <w:r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="00CA66BF" w:rsidRPr="00CA6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живут люди на севере и какие у них традиции. Как мы можем это сделать?</w:t>
      </w:r>
    </w:p>
    <w:p w14:paraId="6A01253C" w14:textId="77777777" w:rsidR="00CA66BF" w:rsidRPr="00CA66BF" w:rsidRDefault="00CA66BF" w:rsidP="00CA6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FE6F73" w14:textId="77777777" w:rsidR="00CA66BF" w:rsidRPr="00CA66BF" w:rsidRDefault="00CA66BF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 xml:space="preserve">А теперь давайте пройдем к столам </w:t>
      </w:r>
    </w:p>
    <w:p w14:paraId="640663E5" w14:textId="77777777" w:rsidR="00CA66BF" w:rsidRPr="00CA66BF" w:rsidRDefault="00CA66BF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lastRenderedPageBreak/>
        <w:t>Здесь в центре речи мы будем делать………….</w:t>
      </w:r>
    </w:p>
    <w:p w14:paraId="64332F37" w14:textId="77777777" w:rsidR="00CA66BF" w:rsidRPr="00CA66BF" w:rsidRDefault="00CA66BF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 xml:space="preserve">Здесь есть </w:t>
      </w:r>
      <w:proofErr w:type="gramStart"/>
      <w:r w:rsidRPr="00CA66BF">
        <w:rPr>
          <w:rFonts w:ascii="Times New Roman" w:hAnsi="Times New Roman" w:cs="Times New Roman"/>
          <w:sz w:val="28"/>
          <w:szCs w:val="28"/>
        </w:rPr>
        <w:t>образец..</w:t>
      </w:r>
      <w:proofErr w:type="gramEnd"/>
      <w:r w:rsidRPr="00CA66BF">
        <w:rPr>
          <w:rFonts w:ascii="Times New Roman" w:hAnsi="Times New Roman" w:cs="Times New Roman"/>
          <w:sz w:val="28"/>
          <w:szCs w:val="28"/>
        </w:rPr>
        <w:t>,…</w:t>
      </w:r>
    </w:p>
    <w:p w14:paraId="1AA747D2" w14:textId="77777777" w:rsidR="00CA66BF" w:rsidRPr="00CA66BF" w:rsidRDefault="00CA66BF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>Незабываем про технику безопасности при обращении с ножницами.</w:t>
      </w:r>
    </w:p>
    <w:p w14:paraId="1E7AF9EA" w14:textId="77777777" w:rsidR="00CA66BF" w:rsidRPr="00CA66BF" w:rsidRDefault="00CA66BF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>Обратите внимание что на столе в центре «речи» есть обозначающий знак, который поможет нам при выборе центра.</w:t>
      </w:r>
    </w:p>
    <w:p w14:paraId="6ED24971" w14:textId="77777777" w:rsidR="00CA66BF" w:rsidRPr="00CA66BF" w:rsidRDefault="00CA66BF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>А сейчас пойдемте выбирать в какой центр вы хотите пойти</w:t>
      </w:r>
    </w:p>
    <w:p w14:paraId="1458602D" w14:textId="77777777" w:rsidR="00CA66BF" w:rsidRPr="00CA66BF" w:rsidRDefault="00CA66BF" w:rsidP="00CA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A66BF">
        <w:rPr>
          <w:rFonts w:ascii="Times New Roman" w:hAnsi="Times New Roman" w:cs="Times New Roman"/>
          <w:sz w:val="28"/>
          <w:szCs w:val="28"/>
        </w:rPr>
        <w:t>В какой центр ты пойдешь?</w:t>
      </w:r>
    </w:p>
    <w:p w14:paraId="1D6E5606" w14:textId="77777777" w:rsidR="00CA66BF" w:rsidRPr="00CA66BF" w:rsidRDefault="00CA66BF" w:rsidP="00CA66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E6D615" w14:textId="77777777" w:rsidR="00CA66BF" w:rsidRPr="00CA66BF" w:rsidRDefault="00CA66BF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t>- Ребята мы помогли Незнайке? Вам понравилось помогать?</w:t>
      </w:r>
    </w:p>
    <w:p w14:paraId="2EAFBC6C" w14:textId="77777777" w:rsidR="00CA66BF" w:rsidRPr="00CA66BF" w:rsidRDefault="00CA66BF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- Что нового вы сегодня узнали?</w:t>
      </w:r>
    </w:p>
    <w:p w14:paraId="26DC3814" w14:textId="77777777" w:rsidR="00CA66BF" w:rsidRPr="00CA66BF" w:rsidRDefault="00CA66BF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- Помогали ли вы друг другу?</w:t>
      </w:r>
    </w:p>
    <w:p w14:paraId="69601D9F" w14:textId="77777777" w:rsidR="00CA66BF" w:rsidRPr="00CA66BF" w:rsidRDefault="00CA66BF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- Было ли вам сложно?</w:t>
      </w:r>
    </w:p>
    <w:p w14:paraId="275D4C1B" w14:textId="77777777" w:rsidR="00CA66BF" w:rsidRPr="00CA66BF" w:rsidRDefault="00CA66BF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А что в наших центрах показалось вам самым легким? А что самым сложным?</w:t>
      </w:r>
    </w:p>
    <w:p w14:paraId="413D7E80" w14:textId="77777777" w:rsidR="00CA66BF" w:rsidRPr="00CA66BF" w:rsidRDefault="00CA66BF" w:rsidP="00CA66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B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сколько много нового и интересного мы с вами сегодня узнали.</w:t>
      </w:r>
    </w:p>
    <w:p w14:paraId="6F2AD468" w14:textId="77777777" w:rsidR="009A4890" w:rsidRPr="00CA66BF" w:rsidRDefault="009A4890" w:rsidP="00CA66B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A4890" w:rsidRPr="00CA66BF" w:rsidSect="00EA71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2A94"/>
    <w:multiLevelType w:val="multilevel"/>
    <w:tmpl w:val="5DD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37E39"/>
    <w:multiLevelType w:val="multilevel"/>
    <w:tmpl w:val="2C5AC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04ADA"/>
    <w:multiLevelType w:val="multilevel"/>
    <w:tmpl w:val="C29C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D2A1C"/>
    <w:multiLevelType w:val="multilevel"/>
    <w:tmpl w:val="54887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43"/>
    <w:rsid w:val="000C4D43"/>
    <w:rsid w:val="002D45F7"/>
    <w:rsid w:val="003E629B"/>
    <w:rsid w:val="0076639A"/>
    <w:rsid w:val="00883E95"/>
    <w:rsid w:val="008E157B"/>
    <w:rsid w:val="009A4890"/>
    <w:rsid w:val="00B241CB"/>
    <w:rsid w:val="00C2627F"/>
    <w:rsid w:val="00CA66BF"/>
    <w:rsid w:val="00D24C3C"/>
    <w:rsid w:val="00D75096"/>
    <w:rsid w:val="00EA7123"/>
    <w:rsid w:val="00F2051E"/>
    <w:rsid w:val="00F3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5381"/>
  <w15:chartTrackingRefBased/>
  <w15:docId w15:val="{30643552-36D0-4B2B-B446-18A675D3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212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12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43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54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82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19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91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66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413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9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82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0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0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23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42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60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5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2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05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Петровичев</dc:creator>
  <cp:keywords/>
  <dc:description/>
  <cp:lastModifiedBy>Николай Петровичев</cp:lastModifiedBy>
  <cp:revision>9</cp:revision>
  <dcterms:created xsi:type="dcterms:W3CDTF">2024-12-08T02:59:00Z</dcterms:created>
  <dcterms:modified xsi:type="dcterms:W3CDTF">2025-05-28T10:36:00Z</dcterms:modified>
</cp:coreProperties>
</file>